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1D6CAE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1D6CAE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  <w:bookmarkStart w:id="0" w:name="_GoBack"/>
      <w:bookmarkEnd w:id="0"/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>
      <w:pPr>
        <w:rPr>
          <w:rFonts w:hint="eastAsia"/>
        </w:rPr>
      </w:pP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1D6CAE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P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1D6CAE" w:rsidP="00C95DB6">
      <w:pPr>
        <w:rPr>
          <w:rStyle w:val="a3"/>
        </w:rPr>
      </w:pPr>
      <w:hyperlink r:id="rId19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6CAE" w:rsidRDefault="001D6CAE" w:rsidP="00766FD0">
      <w:r>
        <w:separator/>
      </w:r>
    </w:p>
  </w:endnote>
  <w:endnote w:type="continuationSeparator" w:id="0">
    <w:p w:rsidR="001D6CAE" w:rsidRDefault="001D6CA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6CAE" w:rsidRDefault="001D6CAE" w:rsidP="00766FD0">
      <w:r>
        <w:separator/>
      </w:r>
    </w:p>
  </w:footnote>
  <w:footnote w:type="continuationSeparator" w:id="0">
    <w:p w:rsidR="001D6CAE" w:rsidRDefault="001D6CA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4011"/>
    <w:rsid w:val="00096788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7A75"/>
    <w:rsid w:val="001943D0"/>
    <w:rsid w:val="001A4456"/>
    <w:rsid w:val="001B57CE"/>
    <w:rsid w:val="001D6164"/>
    <w:rsid w:val="001D6CAE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345"/>
    <w:rsid w:val="00237D09"/>
    <w:rsid w:val="0024160D"/>
    <w:rsid w:val="00243D7C"/>
    <w:rsid w:val="00252B46"/>
    <w:rsid w:val="00262C42"/>
    <w:rsid w:val="00263225"/>
    <w:rsid w:val="002719E6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E4814"/>
    <w:rsid w:val="004F654E"/>
    <w:rsid w:val="004F716E"/>
    <w:rsid w:val="005022FF"/>
    <w:rsid w:val="00507095"/>
    <w:rsid w:val="0051502E"/>
    <w:rsid w:val="00524501"/>
    <w:rsid w:val="00527312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4E1D"/>
    <w:rsid w:val="00817B3C"/>
    <w:rsid w:val="0082357C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E160D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1F88"/>
    <w:rsid w:val="00B354FD"/>
    <w:rsid w:val="00B36C7E"/>
    <w:rsid w:val="00B41113"/>
    <w:rsid w:val="00B418DD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12327"/>
    <w:rsid w:val="00C25ADA"/>
    <w:rsid w:val="00C33296"/>
    <w:rsid w:val="00C379EC"/>
    <w:rsid w:val="00C41933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0272F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B1036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F33A3D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hyperlink" Target="http://blog.csdn.net/hd243608836/article/details/78043746" TargetMode="External"/><Relationship Id="rId182" Type="http://schemas.openxmlformats.org/officeDocument/2006/relationships/image" Target="media/image165.png"/><Relationship Id="rId217" Type="http://schemas.openxmlformats.org/officeDocument/2006/relationships/image" Target="media/image199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7" Type="http://schemas.openxmlformats.org/officeDocument/2006/relationships/image" Target="media/image189.png"/><Relationship Id="rId228" Type="http://schemas.openxmlformats.org/officeDocument/2006/relationships/image" Target="media/image210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8" Type="http://schemas.openxmlformats.org/officeDocument/2006/relationships/image" Target="media/image2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208" Type="http://schemas.openxmlformats.org/officeDocument/2006/relationships/image" Target="media/image190.png"/><Relationship Id="rId229" Type="http://schemas.openxmlformats.org/officeDocument/2006/relationships/fontTable" Target="fontTable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8" Type="http://schemas.openxmlformats.org/officeDocument/2006/relationships/image" Target="media/image2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230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jpe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hyperlink" Target="https://www.cnblogs.com/sxdcgaq8080/p/7492426.html" TargetMode="External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0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3.jpe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19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30" Type="http://schemas.openxmlformats.org/officeDocument/2006/relationships/image" Target="media/image24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13018</TotalTime>
  <Pages>274</Pages>
  <Words>2302</Words>
  <Characters>13122</Characters>
  <Application>Microsoft Office Word</Application>
  <DocSecurity>0</DocSecurity>
  <Lines>109</Lines>
  <Paragraphs>30</Paragraphs>
  <ScaleCrop>false</ScaleCrop>
  <Company>Microsoft</Company>
  <LinksUpToDate>false</LinksUpToDate>
  <CharactersWithSpaces>15394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477</cp:revision>
  <dcterms:created xsi:type="dcterms:W3CDTF">2018-12-12T02:40:00Z</dcterms:created>
  <dcterms:modified xsi:type="dcterms:W3CDTF">2019-06-08T03:20:00Z</dcterms:modified>
</cp:coreProperties>
</file>